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696317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47.7pt;margin-top:-5.95pt;width:263.4pt;height:576.75pt;z-index:251675648" fillcolor="white [3201]" strokecolor="black [3200]" strokeweight="2.5pt">
            <v:shadow color="#868686"/>
            <v:textbox>
              <w:txbxContent>
                <w:p w:rsidR="00BB6470" w:rsidRPr="00815DB4" w:rsidRDefault="00BB6470" w:rsidP="00D32C61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</w:r>
                </w:p>
                <w:p w:rsidR="0033164A" w:rsidRPr="00815DB4" w:rsidRDefault="0033164A" w:rsidP="00D32C61">
                  <w:pPr>
                    <w:pStyle w:val="a9"/>
                    <w:numPr>
                      <w:ilvl w:val="0"/>
                      <w:numId w:val="2"/>
                    </w:numPr>
                    <w:ind w:left="284" w:right="160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Счет прямой, обратный и порядковый в пределах 10; от заданного числа до заданного; отсчет в пределах 10;  </w:t>
                  </w:r>
                  <w:r w:rsidR="00304258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называть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304258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соседей»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чисел; состав чис</w:t>
                  </w:r>
                  <w:r w:rsidR="00173819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ла.</w:t>
                  </w:r>
                </w:p>
                <w:p w:rsidR="00774DCE" w:rsidRPr="00815DB4" w:rsidRDefault="00774DCE" w:rsidP="005A4259">
                  <w:pPr>
                    <w:pStyle w:val="a9"/>
                    <w:numPr>
                      <w:ilvl w:val="0"/>
                      <w:numId w:val="2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Временные представления</w:t>
                  </w:r>
                </w:p>
                <w:p w:rsidR="00774DCE" w:rsidRPr="00815DB4" w:rsidRDefault="00774DCE" w:rsidP="005A4259">
                  <w:pPr>
                    <w:pStyle w:val="a9"/>
                    <w:tabs>
                      <w:tab w:val="left" w:pos="142"/>
                    </w:tabs>
                    <w:ind w:left="142" w:right="-426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(времена года, месяцы, дни недели,</w:t>
                  </w:r>
                </w:p>
                <w:p w:rsidR="00A06A49" w:rsidRPr="00815DB4" w:rsidRDefault="00774DCE" w:rsidP="005A4259">
                  <w:pPr>
                    <w:pStyle w:val="a9"/>
                    <w:tabs>
                      <w:tab w:val="left" w:pos="284"/>
                    </w:tabs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части суток; прошлое, настоящее, будущее).</w:t>
                  </w:r>
                </w:p>
                <w:p w:rsidR="000F3001" w:rsidRPr="00815DB4" w:rsidRDefault="00A06A49" w:rsidP="005A4259">
                  <w:pPr>
                    <w:pStyle w:val="a9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142" w:right="-426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Уметь ориентироваться на листе бумаги, в </w:t>
                  </w:r>
                  <w:r w:rsidR="000F3001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пространстве  и схеме собственного </w:t>
                  </w:r>
                </w:p>
                <w:p w:rsidR="00A06A49" w:rsidRPr="00815DB4" w:rsidRDefault="00A06A49" w:rsidP="005A4259">
                  <w:pPr>
                    <w:pStyle w:val="a9"/>
                    <w:tabs>
                      <w:tab w:val="left" w:pos="284"/>
                    </w:tabs>
                    <w:ind w:left="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тела.</w:t>
                  </w:r>
                </w:p>
                <w:p w:rsidR="000F3001" w:rsidRPr="00815DB4" w:rsidRDefault="000F3001" w:rsidP="005A4259">
                  <w:pPr>
                    <w:pStyle w:val="a9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</w:r>
                </w:p>
                <w:p w:rsidR="00774DCE" w:rsidRPr="00815DB4" w:rsidRDefault="00EE7BFE" w:rsidP="00EE7BFE">
                  <w:pPr>
                    <w:pStyle w:val="a9"/>
                    <w:ind w:left="-142" w:right="1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45542" cy="2000250"/>
                        <wp:effectExtent l="19050" t="0" r="0" b="0"/>
                        <wp:docPr id="1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gorod.kz/wp-content/uploads/2013/08/akniet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769" cy="2004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64A" w:rsidRPr="00815DB4" w:rsidRDefault="0033164A" w:rsidP="00BB6470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4" style="position:absolute;left:0;text-align:left;margin-left:-47.7pt;margin-top:-5.95pt;width:264pt;height:576.75pt;z-index:251671552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696317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0" type="#_x0000_t202" style="position:absolute;left:0;text-align:left;margin-left:-10.55pt;margin-top:-5.95pt;width:254.4pt;height:573pt;z-index:251676672" fillcolor="white [3201]" strokecolor="black [3200]" strokeweight="2.5pt">
            <v:shadow color="#868686"/>
            <v:textbox style="mso-next-textbox:#_x0000_s1040">
              <w:txbxContent>
                <w:p w:rsidR="00B329F9" w:rsidRDefault="00B329F9" w:rsidP="00B329F9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Геометрические фигуры (круг, треугольник, квадрат, прямоугольник, овал, прямую, кривую линии).</w:t>
                  </w:r>
                </w:p>
                <w:p w:rsidR="00836F45" w:rsidRPr="00836F45" w:rsidRDefault="00836F45" w:rsidP="00836F45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F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выполнять арифметические действия сложения и вычитания.</w:t>
                  </w:r>
                </w:p>
                <w:p w:rsidR="00836F45" w:rsidRDefault="00440C49" w:rsidP="00440C49">
                  <w:pPr>
                    <w:pStyle w:val="a9"/>
                    <w:spacing w:line="240" w:lineRule="auto"/>
                    <w:ind w:left="142" w:right="12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28925" cy="2508864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095" cy="2516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5020" w:rsidRDefault="001B5020" w:rsidP="001B5020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 посредством математических выражений читать и записывать примеры с использованием соответствующих знаков (&lt;,  &gt;,  =,  </w:t>
                  </w:r>
                  <w:r w:rsidR="00540866"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+,  ).</w:t>
                  </w:r>
                </w:p>
                <w:p w:rsidR="001B5020" w:rsidRDefault="001B5020" w:rsidP="001B5020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</w:r>
                </w:p>
                <w:p w:rsid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color w:val="6600FF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7D4D0F"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  <w:t>Успехов  Вам!</w:t>
                  </w:r>
                </w:p>
                <w:p w:rsidR="001B5020" w:rsidRP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40C49" w:rsidRPr="00B329F9" w:rsidRDefault="00440C49" w:rsidP="001B5020">
                  <w:pPr>
                    <w:pStyle w:val="a9"/>
                    <w:spacing w:line="240" w:lineRule="auto"/>
                    <w:ind w:left="0"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8" style="position:absolute;left:0;text-align:left;margin-left:-10.55pt;margin-top:-5.95pt;width:259.05pt;height:576.75pt;z-index:251674624" fillcolor="white [3201]" strokecolor="black [3200]" strokeweight="2.5pt">
            <v:shadow color="#868686"/>
          </v:rect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696317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3" type="#_x0000_t202" style="position:absolute;left:0;text-align:left;margin-left:20.6pt;margin-top:-5.95pt;width:241.05pt;height:573pt;z-index:251677696" fillcolor="white [3201]" strokecolor="black [3200]" strokeweight="2.5pt">
            <v:shadow color="#868686"/>
            <v:textbox>
              <w:txbxContent>
                <w:p w:rsidR="00815DB4" w:rsidRPr="00815DB4" w:rsidRDefault="00815DB4" w:rsidP="00815DB4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DB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840" cy="341438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97016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61" cy="3419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815DB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</w:pPr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 xml:space="preserve">РОДИТЕЛЯМ </w:t>
                  </w:r>
                </w:p>
                <w:p w:rsidR="003F073B" w:rsidRPr="00815DB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</w:pPr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 xml:space="preserve">БУДУЩИХ </w:t>
                  </w:r>
                </w:p>
                <w:p w:rsidR="003F073B" w:rsidRPr="00815DB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</w:pPr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>ПЕРВОКЛАССНИКОВ</w:t>
                  </w: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5DB4" w:rsidRPr="00815DB4" w:rsidRDefault="000E2241" w:rsidP="00815DB4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Педагог-психоло</w:t>
                  </w:r>
                  <w:r w:rsidR="00A872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6" style="position:absolute;left:0;text-align:left;margin-left:20.6pt;margin-top:-5.95pt;width:241.05pt;height:576.75pt;z-index:251673600" fillcolor="white [3201]" strokecolor="black [3200]" strokeweight="2.5pt">
            <v:shadow color="#868686"/>
          </v:rect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1A28D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4862560</wp:posOffset>
            </wp:positionV>
            <wp:extent cx="3409950" cy="240565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E4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-170815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317">
        <w:rPr>
          <w:noProof/>
          <w:szCs w:val="28"/>
          <w:lang w:eastAsia="ru-RU"/>
        </w:rPr>
        <w:pict>
          <v:shape id="_x0000_s1033" type="#_x0000_t202" style="position:absolute;left:0;text-align:left;margin-left:528.3pt;margin-top:-5.95pt;width:240.45pt;height:576.75pt;z-index:251668480;mso-position-horizontal-relative:text;mso-position-vertical-relative:text" fillcolor="white [3201]" strokecolor="black [3200]" strokeweight="2.5pt">
            <v:shadow color="#868686"/>
            <v:textbox style="mso-next-textbox:#_x0000_s1033">
              <w:txbxContent>
                <w:p w:rsidR="00B13F7E" w:rsidRPr="00815DB4" w:rsidRDefault="005B0721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B13F7E"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Что необходимо знать </w:t>
                  </w:r>
                </w:p>
                <w:p w:rsidR="00B13F7E" w:rsidRPr="00815DB4" w:rsidRDefault="00B13F7E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ребёнку 6-7 лет:</w:t>
                  </w:r>
                </w:p>
                <w:p w:rsidR="00B13F7E" w:rsidRPr="00815DB4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Pr="00815DB4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Pr="00815DB4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262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Свой </w:t>
                  </w:r>
                  <w:r w:rsidR="00CE76E4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омашний</w:t>
                  </w:r>
                  <w:r w:rsidR="00F73E15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адрес, телефон, </w:t>
                  </w:r>
                </w:p>
                <w:p w:rsidR="007B1EBA" w:rsidRPr="00815DB4" w:rsidRDefault="00F73E15" w:rsidP="00BB6470">
                  <w:pPr>
                    <w:pStyle w:val="a9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место </w:t>
                  </w:r>
                  <w:r w:rsidR="007B1EBA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работы родителей, номер и улицу детского сада.</w:t>
                  </w:r>
                </w:p>
                <w:p w:rsidR="007B1EB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Свои  фамилию, имя, отчество, возраст.</w:t>
                  </w:r>
                </w:p>
                <w:p w:rsidR="007B1EB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Фамилию, имя, отчество своих родителей.</w:t>
                  </w:r>
                </w:p>
                <w:p w:rsidR="007B1EB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Какое сейчас время года, объяснить почему.</w:t>
                  </w:r>
                </w:p>
                <w:p w:rsidR="00A760AD" w:rsidRPr="00815DB4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делают люди разных профессий (врач, почтальон, строитель и т.д.)</w:t>
                  </w:r>
                </w:p>
                <w:p w:rsidR="004516B4" w:rsidRPr="00815DB4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Знать домашних и диких животных, животных севера и юга, перелетных и </w:t>
                  </w:r>
                  <w:r w:rsidR="00075E6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зимующих птиц.</w:t>
                  </w:r>
                </w:p>
                <w:p w:rsidR="007B1EBA" w:rsidRPr="00815DB4" w:rsidRDefault="007B1EBA" w:rsidP="00945B4B">
                  <w:pPr>
                    <w:pStyle w:val="a9"/>
                    <w:spacing w:line="240" w:lineRule="auto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BA" w:rsidRPr="00815DB4" w:rsidRDefault="007B1EBA" w:rsidP="007B1EBA">
                  <w:pPr>
                    <w:spacing w:line="240" w:lineRule="auto"/>
                    <w:ind w:left="-993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B1EBA" w:rsidRPr="00815DB4" w:rsidRDefault="007B1EBA"/>
              </w:txbxContent>
            </v:textbox>
          </v:shape>
        </w:pict>
      </w:r>
      <w:r w:rsidR="00696317">
        <w:rPr>
          <w:noProof/>
          <w:szCs w:val="28"/>
          <w:lang w:eastAsia="ru-RU"/>
        </w:rPr>
        <w:pict>
          <v:shape id="_x0000_s1032" type="#_x0000_t202" style="position:absolute;left:0;text-align:left;margin-left:248.55pt;margin-top:-5.95pt;width:255pt;height:586.5pt;z-index:251662336;mso-position-horizontal-relative:text;mso-position-vertical-relative:text" filled="f" stroked="f">
            <v:textbox style="mso-next-textbox:#_x0000_s1032">
              <w:txbxContent>
                <w:p w:rsidR="002B7F70" w:rsidRPr="00815DB4" w:rsidRDefault="002B7F70" w:rsidP="004826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Что необходимо </w:t>
                  </w:r>
                  <w:r w:rsidR="00B13F7E"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уметь ребё</w:t>
                  </w: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нку 6-7 лет:</w:t>
                  </w:r>
                </w:p>
                <w:p w:rsidR="002F48AE" w:rsidRPr="00815DB4" w:rsidRDefault="00330718" w:rsidP="002F48AE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48AE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826C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одеваться, раздеваться, следить за своим внешним видом.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48AE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напоминания мыть руки перед едой</w:t>
                  </w:r>
                  <w:r w:rsidR="00D16DC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после пользования туалетом.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Аккуратно кушать, убирать со стола.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переходить улицу, соблюдая правила дорожного движения.</w:t>
                  </w:r>
                </w:p>
                <w:p w:rsidR="003F5E97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Заниматься в течение 30-40 минут, не отвлекаясь.</w:t>
                  </w: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Pr="00815DB4" w:rsidRDefault="00B846B0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 себя самостоятельно разумной деятельностью.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Громко, четко, не стесняясь, отвечать на вопросы педагога.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Обращаться с вопросом, за помощью к старшему или товарищу.</w:t>
                  </w:r>
                </w:p>
                <w:p w:rsidR="00C46F85" w:rsidRPr="00815DB4" w:rsidRDefault="00B846B0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Безопасно пользоваться необходимыми ему бытовыми приборами.</w:t>
                  </w:r>
                  <w:r w:rsidR="00C46F85" w:rsidRPr="00815DB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  <w:p w:rsidR="00C46F85" w:rsidRPr="00815DB4" w:rsidRDefault="00C46F85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815DB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      *  *  *</w:t>
                  </w:r>
                </w:p>
                <w:p w:rsidR="003F5E97" w:rsidRPr="00815DB4" w:rsidRDefault="003F5E97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F85" w:rsidRPr="00815DB4" w:rsidRDefault="00C46F85"/>
              </w:txbxContent>
            </v:textbox>
          </v:shape>
        </w:pict>
      </w:r>
      <w:r w:rsidR="00CF1D49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5706110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E97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2844800</wp:posOffset>
            </wp:positionV>
            <wp:extent cx="2125980" cy="2011680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5382260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5134610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317">
        <w:rPr>
          <w:noProof/>
          <w:szCs w:val="28"/>
          <w:lang w:eastAsia="ru-RU"/>
        </w:rPr>
        <w:pict>
          <v:shape id="_x0000_s1031" type="#_x0000_t202" style="position:absolute;left:0;text-align:left;margin-left:-46.95pt;margin-top:-2.2pt;width:264pt;height:569.25pt;z-index:251661312;mso-position-horizontal-relative:text;mso-position-vertical-relative:text" fillcolor="white [3201]" strokecolor="black [3200]" strokeweight="2.5pt">
            <v:shadow color="#868686"/>
            <v:textbox style="mso-next-textbox:#_x0000_s1031">
              <w:txbxContent>
                <w:p w:rsidR="00A2769B" w:rsidRPr="00815DB4" w:rsidRDefault="00A2769B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Уважаемые родители будущих первоклассников!</w:t>
                  </w:r>
                </w:p>
                <w:p w:rsidR="009C3F9A" w:rsidRPr="00815DB4" w:rsidRDefault="00A2769B" w:rsidP="0048659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C3F9A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</w:r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</w:r>
                  <w:r w:rsidR="007D3A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Их авторы-</w:t>
                  </w:r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</w:r>
                  <w:r w:rsidR="001E36BB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ченик будет радовать вас своими </w:t>
                  </w:r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успехами!</w:t>
                  </w:r>
                </w:p>
                <w:p w:rsidR="009C3F9A" w:rsidRPr="00815DB4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C3F9A" w:rsidRPr="00815DB4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815DB4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96317">
        <w:rPr>
          <w:noProof/>
          <w:szCs w:val="28"/>
          <w:lang w:eastAsia="ru-RU"/>
        </w:rPr>
        <w:pict>
          <v:rect id="_x0000_s1030" style="position:absolute;left:0;text-align:left;margin-left:244.05pt;margin-top:-5.95pt;width:259.5pt;height:576.75pt;z-index:251660288;mso-position-horizontal-relative:text;mso-position-vertical-relative:text" fillcolor="white [3201]" strokecolor="black [3200]" strokeweight="2.5pt">
            <v:shadow color="#868686"/>
          </v:rect>
        </w:pict>
      </w:r>
      <w:r w:rsidR="00696317">
        <w:rPr>
          <w:noProof/>
          <w:szCs w:val="28"/>
          <w:lang w:eastAsia="ru-RU"/>
        </w:rPr>
        <w:pict>
          <v:rect id="_x0000_s1026" style="position:absolute;left:0;text-align:left;margin-left:-46.95pt;margin-top:-5.95pt;width:264pt;height:576.75pt;z-index:251658240;mso-position-horizontal-relative:text;mso-position-vertical-relative:text" fillcolor="#89eb8e"/>
        </w:pict>
      </w:r>
      <w:r w:rsidR="00696317">
        <w:rPr>
          <w:noProof/>
          <w:szCs w:val="28"/>
          <w:lang w:eastAsia="ru-RU"/>
        </w:rPr>
        <w:pict>
          <v:rect id="_x0000_s1029" style="position:absolute;left:0;text-align:left;margin-left:532.05pt;margin-top:-5.95pt;width:240.45pt;height:576.75pt;z-index:251659264;mso-position-horizontal-relative:text;mso-position-vertical-relative:text" fillcolor="#89eb8e"/>
        </w:pic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F08" w:rsidRDefault="00EC5F08" w:rsidP="00A81BAE">
      <w:pPr>
        <w:spacing w:after="0" w:line="240" w:lineRule="auto"/>
      </w:pPr>
      <w:r>
        <w:separator/>
      </w:r>
    </w:p>
  </w:endnote>
  <w:endnote w:type="continuationSeparator" w:id="1">
    <w:p w:rsidR="00EC5F08" w:rsidRDefault="00EC5F08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F08" w:rsidRDefault="00EC5F08" w:rsidP="00A81BAE">
      <w:pPr>
        <w:spacing w:after="0" w:line="240" w:lineRule="auto"/>
      </w:pPr>
      <w:r>
        <w:separator/>
      </w:r>
    </w:p>
  </w:footnote>
  <w:footnote w:type="continuationSeparator" w:id="1">
    <w:p w:rsidR="00EC5F08" w:rsidRDefault="00EC5F08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AE7"/>
    <w:rsid w:val="00037E0D"/>
    <w:rsid w:val="00075E66"/>
    <w:rsid w:val="000E2241"/>
    <w:rsid w:val="000F3001"/>
    <w:rsid w:val="0014738D"/>
    <w:rsid w:val="0016262A"/>
    <w:rsid w:val="00166DA1"/>
    <w:rsid w:val="00173819"/>
    <w:rsid w:val="0018351C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3199"/>
    <w:rsid w:val="00440C49"/>
    <w:rsid w:val="004516B4"/>
    <w:rsid w:val="004826C6"/>
    <w:rsid w:val="00486597"/>
    <w:rsid w:val="004D51B9"/>
    <w:rsid w:val="00540866"/>
    <w:rsid w:val="00552352"/>
    <w:rsid w:val="00563A65"/>
    <w:rsid w:val="005A4259"/>
    <w:rsid w:val="005B0721"/>
    <w:rsid w:val="005F4C3B"/>
    <w:rsid w:val="006423ED"/>
    <w:rsid w:val="00696317"/>
    <w:rsid w:val="0071180B"/>
    <w:rsid w:val="00774DCE"/>
    <w:rsid w:val="007B1EBA"/>
    <w:rsid w:val="007C53BF"/>
    <w:rsid w:val="007D03D5"/>
    <w:rsid w:val="007D3A1D"/>
    <w:rsid w:val="007D4D0F"/>
    <w:rsid w:val="0080715C"/>
    <w:rsid w:val="00815DB4"/>
    <w:rsid w:val="00822848"/>
    <w:rsid w:val="00836F45"/>
    <w:rsid w:val="008A4AE7"/>
    <w:rsid w:val="00940A8E"/>
    <w:rsid w:val="00945B4B"/>
    <w:rsid w:val="00965BD0"/>
    <w:rsid w:val="00967F52"/>
    <w:rsid w:val="009A589F"/>
    <w:rsid w:val="009C3F9A"/>
    <w:rsid w:val="009E28A5"/>
    <w:rsid w:val="00A06A49"/>
    <w:rsid w:val="00A2769B"/>
    <w:rsid w:val="00A32957"/>
    <w:rsid w:val="00A760AD"/>
    <w:rsid w:val="00A81BAE"/>
    <w:rsid w:val="00A87234"/>
    <w:rsid w:val="00B0141D"/>
    <w:rsid w:val="00B13F7E"/>
    <w:rsid w:val="00B329F9"/>
    <w:rsid w:val="00B75E3D"/>
    <w:rsid w:val="00B83B36"/>
    <w:rsid w:val="00B846B0"/>
    <w:rsid w:val="00BB6470"/>
    <w:rsid w:val="00C46F85"/>
    <w:rsid w:val="00CA0D2D"/>
    <w:rsid w:val="00CE76E4"/>
    <w:rsid w:val="00CF1D49"/>
    <w:rsid w:val="00D1128A"/>
    <w:rsid w:val="00D16DC6"/>
    <w:rsid w:val="00D32C61"/>
    <w:rsid w:val="00D65664"/>
    <w:rsid w:val="00DB28E2"/>
    <w:rsid w:val="00E27C6D"/>
    <w:rsid w:val="00EC5F08"/>
    <w:rsid w:val="00EE7BFE"/>
    <w:rsid w:val="00EF1AAF"/>
    <w:rsid w:val="00F25486"/>
    <w:rsid w:val="00F2600B"/>
    <w:rsid w:val="00F371E3"/>
    <w:rsid w:val="00F63E90"/>
    <w:rsid w:val="00F73E15"/>
    <w:rsid w:val="00FC4C0E"/>
    <w:rsid w:val="00FD4F6D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paragraph" w:styleId="aa">
    <w:name w:val="No Spacing"/>
    <w:uiPriority w:val="1"/>
    <w:qFormat/>
    <w:rsid w:val="00815D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DS21</cp:lastModifiedBy>
  <cp:revision>99</cp:revision>
  <dcterms:created xsi:type="dcterms:W3CDTF">2015-08-21T09:00:00Z</dcterms:created>
  <dcterms:modified xsi:type="dcterms:W3CDTF">2024-03-19T07:49:00Z</dcterms:modified>
</cp:coreProperties>
</file>